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388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74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097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2B7C3D4E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489DE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14:paraId="74DE3BBF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hAnsi="Times New Roman"/>
          <w:b/>
          <w:sz w:val="26"/>
          <w:szCs w:val="26"/>
          <w:lang w:eastAsia="ru-RU"/>
        </w:rPr>
        <w:t>ГБПОУ  РД «</w:t>
      </w:r>
      <w:r>
        <w:rPr>
          <w:rFonts w:ascii="Times New Roman" w:hAnsi="Times New Roman"/>
          <w:b/>
          <w:sz w:val="26"/>
          <w:szCs w:val="26"/>
          <w:lang w:eastAsia="ru-RU"/>
        </w:rPr>
        <w:t>Колледж народных промыслов и туризма</w:t>
      </w:r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14:paraId="0CA6FB43" w14:textId="2E5C880B" w:rsidR="009F117D" w:rsidRDefault="004C4849" w:rsidP="00EE7C6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EF0A15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 xml:space="preserve"> ию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2F63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7D01E9F7" w14:textId="77777777" w:rsidR="002D7652" w:rsidRPr="00875E37" w:rsidRDefault="002D7652" w:rsidP="00480977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00"/>
        <w:gridCol w:w="1111"/>
        <w:gridCol w:w="1379"/>
      </w:tblGrid>
      <w:tr w:rsidR="009F117D" w:rsidRPr="00CA2E1D" w14:paraId="40ED72C9" w14:textId="77777777" w:rsidTr="00EE7C6A">
        <w:tc>
          <w:tcPr>
            <w:tcW w:w="574" w:type="pct"/>
            <w:vAlign w:val="center"/>
          </w:tcPr>
          <w:p w14:paraId="4D79A483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8" w:type="pct"/>
            <w:vAlign w:val="center"/>
          </w:tcPr>
          <w:p w14:paraId="4EA91220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9" w:type="pct"/>
            <w:vAlign w:val="center"/>
          </w:tcPr>
          <w:p w14:paraId="47293BFA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3EEC44F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19" w:type="pct"/>
          </w:tcPr>
          <w:p w14:paraId="49EDC00C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9F117D" w:rsidRPr="00CA2E1D" w14:paraId="27B37933" w14:textId="77777777" w:rsidTr="00EE7C6A">
        <w:tc>
          <w:tcPr>
            <w:tcW w:w="3702" w:type="pct"/>
            <w:gridSpan w:val="2"/>
          </w:tcPr>
          <w:p w14:paraId="70596E78" w14:textId="77777777" w:rsidR="009F117D" w:rsidRPr="00CA2E1D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F117D" w:rsidRPr="00CA2E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9F11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79" w:type="pct"/>
          </w:tcPr>
          <w:p w14:paraId="31EFEF8D" w14:textId="77777777" w:rsidR="009F117D" w:rsidRPr="00CA2E1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14:paraId="5CC5B4BC" w14:textId="77777777" w:rsidR="009F117D" w:rsidRDefault="009F117D" w:rsidP="004C4849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117D" w:rsidRPr="00CA2E1D" w14:paraId="3F7E538C" w14:textId="77777777" w:rsidTr="00EE7C6A">
        <w:tc>
          <w:tcPr>
            <w:tcW w:w="574" w:type="pct"/>
            <w:vAlign w:val="center"/>
          </w:tcPr>
          <w:p w14:paraId="2B3D5865" w14:textId="77777777" w:rsidR="009F117D" w:rsidRPr="00CA2E1D" w:rsidRDefault="009F117D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6B74DD60" w14:textId="77777777" w:rsidR="009F117D" w:rsidRPr="00CA2E1D" w:rsidRDefault="009F117D" w:rsidP="00864B89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7D5D9F09" w14:textId="77777777" w:rsidR="009F117D" w:rsidRPr="00CA2E1D" w:rsidRDefault="009F117D" w:rsidP="006B47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BAB2385" w14:textId="77777777" w:rsidR="009F117D" w:rsidRPr="00CA2E1D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7D" w:rsidRPr="00CA2E1D" w14:paraId="75D35B60" w14:textId="77777777" w:rsidTr="00EE7C6A">
        <w:tc>
          <w:tcPr>
            <w:tcW w:w="574" w:type="pct"/>
            <w:vAlign w:val="center"/>
          </w:tcPr>
          <w:p w14:paraId="6C57FE78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43.02.10</w:t>
            </w:r>
          </w:p>
        </w:tc>
        <w:tc>
          <w:tcPr>
            <w:tcW w:w="3128" w:type="pct"/>
            <w:vAlign w:val="center"/>
          </w:tcPr>
          <w:p w14:paraId="06CA2EEB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Туризм</w:t>
            </w:r>
          </w:p>
        </w:tc>
        <w:tc>
          <w:tcPr>
            <w:tcW w:w="579" w:type="pct"/>
          </w:tcPr>
          <w:p w14:paraId="1576A173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19" w:type="pct"/>
          </w:tcPr>
          <w:p w14:paraId="031C7579" w14:textId="7571AF92" w:rsidR="009F117D" w:rsidRPr="00B61D56" w:rsidRDefault="003F7164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117D" w:rsidRPr="00CA2E1D" w14:paraId="3621FBC9" w14:textId="77777777" w:rsidTr="00EE7C6A">
        <w:tc>
          <w:tcPr>
            <w:tcW w:w="574" w:type="pct"/>
            <w:vAlign w:val="center"/>
          </w:tcPr>
          <w:p w14:paraId="4865697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758BC0E3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0D73A952" w14:textId="77777777" w:rsidR="009F117D" w:rsidRPr="00CA2E1D" w:rsidRDefault="009F117D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pct"/>
          </w:tcPr>
          <w:p w14:paraId="293375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77007CF" w14:textId="77777777" w:rsidTr="00EE7C6A">
        <w:tc>
          <w:tcPr>
            <w:tcW w:w="574" w:type="pct"/>
            <w:vAlign w:val="center"/>
          </w:tcPr>
          <w:p w14:paraId="50C524B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361E3A07" w14:textId="77777777" w:rsidR="009F117D" w:rsidRPr="00EE7C6A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C6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9" w:type="pct"/>
          </w:tcPr>
          <w:p w14:paraId="40A4E533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0F9BA62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1B84905" w14:textId="77777777" w:rsidTr="00EE7C6A">
        <w:tc>
          <w:tcPr>
            <w:tcW w:w="574" w:type="pct"/>
            <w:vAlign w:val="center"/>
          </w:tcPr>
          <w:p w14:paraId="7FE8719A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135B263F" w14:textId="77777777" w:rsidR="009F117D" w:rsidRPr="00CA2E1D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79" w:type="pct"/>
          </w:tcPr>
          <w:p w14:paraId="2AD6F7C2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3EBA2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6245647F" w14:textId="77777777" w:rsidTr="00EE7C6A">
        <w:tc>
          <w:tcPr>
            <w:tcW w:w="574" w:type="pct"/>
            <w:vAlign w:val="center"/>
          </w:tcPr>
          <w:p w14:paraId="25D62E05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28" w:type="pct"/>
            <w:vAlign w:val="center"/>
          </w:tcPr>
          <w:p w14:paraId="24B02A3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79" w:type="pct"/>
          </w:tcPr>
          <w:p w14:paraId="154F725E" w14:textId="77777777" w:rsidR="00EE7C6A" w:rsidRPr="00136D71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23E34E73" w14:textId="64CA54E6" w:rsidR="00EE7C6A" w:rsidRPr="00B61D56" w:rsidRDefault="007361B4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3819CA2B" w14:textId="77777777" w:rsidTr="00EE7C6A">
        <w:tc>
          <w:tcPr>
            <w:tcW w:w="574" w:type="pct"/>
            <w:vAlign w:val="center"/>
          </w:tcPr>
          <w:p w14:paraId="1B2D4A5C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28" w:type="pct"/>
            <w:vAlign w:val="center"/>
          </w:tcPr>
          <w:p w14:paraId="338A665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79" w:type="pct"/>
          </w:tcPr>
          <w:p w14:paraId="5F84026C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665DD0A2" w14:textId="2C06AC49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5C05610E" w14:textId="77777777" w:rsidTr="00EE7C6A">
        <w:tc>
          <w:tcPr>
            <w:tcW w:w="574" w:type="pct"/>
          </w:tcPr>
          <w:p w14:paraId="506D9C00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28" w:type="pct"/>
          </w:tcPr>
          <w:p w14:paraId="180697AD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579" w:type="pct"/>
          </w:tcPr>
          <w:p w14:paraId="4FF57BFF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17A2CFAA" w14:textId="52C628DE" w:rsidR="00EE7C6A" w:rsidRPr="00B61D56" w:rsidRDefault="003F7164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E7C6A" w:rsidRPr="00CA2E1D" w14:paraId="422EFC86" w14:textId="77777777" w:rsidTr="00EE7C6A">
        <w:tc>
          <w:tcPr>
            <w:tcW w:w="574" w:type="pct"/>
          </w:tcPr>
          <w:p w14:paraId="55694E0C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3128" w:type="pct"/>
          </w:tcPr>
          <w:p w14:paraId="43E3F4C8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79" w:type="pct"/>
          </w:tcPr>
          <w:p w14:paraId="1B326F01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8D944BD" w14:textId="171AAD29" w:rsidR="00EE7C6A" w:rsidRPr="00B61D56" w:rsidRDefault="003F7164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72A678E0" w14:textId="77777777" w:rsidTr="00EE7C6A">
        <w:tc>
          <w:tcPr>
            <w:tcW w:w="574" w:type="pct"/>
          </w:tcPr>
          <w:p w14:paraId="1F9A6FE2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28" w:type="pct"/>
          </w:tcPr>
          <w:p w14:paraId="02C2E45B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79" w:type="pct"/>
          </w:tcPr>
          <w:p w14:paraId="09BF33D4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07340B69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1E1C1BF1" w14:textId="77777777" w:rsidTr="00EE7C6A">
        <w:tc>
          <w:tcPr>
            <w:tcW w:w="574" w:type="pct"/>
          </w:tcPr>
          <w:p w14:paraId="77780DBB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28" w:type="pct"/>
          </w:tcPr>
          <w:p w14:paraId="53B3A882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79" w:type="pct"/>
          </w:tcPr>
          <w:p w14:paraId="2E545A85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5216B3E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7F9FEEC8" w14:textId="77777777" w:rsidTr="00EE7C6A">
        <w:tc>
          <w:tcPr>
            <w:tcW w:w="574" w:type="pct"/>
          </w:tcPr>
          <w:p w14:paraId="3768AE1D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C6A">
              <w:rPr>
                <w:rFonts w:ascii="Times New Roman" w:hAnsi="Times New Roman"/>
                <w:sz w:val="24"/>
                <w:szCs w:val="24"/>
              </w:rPr>
              <w:t>4.00.00</w:t>
            </w:r>
          </w:p>
        </w:tc>
        <w:tc>
          <w:tcPr>
            <w:tcW w:w="3128" w:type="pct"/>
          </w:tcPr>
          <w:p w14:paraId="45EC65E7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A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79" w:type="pct"/>
          </w:tcPr>
          <w:p w14:paraId="190E20D1" w14:textId="77777777" w:rsidR="00EE7C6A" w:rsidRPr="00EE7C6A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4E0DB9DB" w14:textId="4A2B292B" w:rsidR="00EE7C6A" w:rsidRPr="00F026EF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2BC869F4" w14:textId="77777777" w:rsidTr="00EE7C6A">
        <w:tc>
          <w:tcPr>
            <w:tcW w:w="574" w:type="pct"/>
          </w:tcPr>
          <w:p w14:paraId="359861E6" w14:textId="77777777" w:rsidR="00EE7C6A" w:rsidRPr="00EE7C6A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14:paraId="31F0761E" w14:textId="77777777" w:rsidR="00EE7C6A" w:rsidRPr="00EE7C6A" w:rsidRDefault="00EE7C6A" w:rsidP="00FA2F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0F03443" w14:textId="77777777" w:rsidR="00EE7C6A" w:rsidRPr="00EE7C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A11E699" w14:textId="77777777" w:rsidR="00EE7C6A" w:rsidRPr="00FA2F6A" w:rsidRDefault="00EE7C6A" w:rsidP="007A486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7D6FB617" w14:textId="77777777" w:rsidTr="00EE7C6A">
        <w:tc>
          <w:tcPr>
            <w:tcW w:w="574" w:type="pct"/>
          </w:tcPr>
          <w:p w14:paraId="42957E79" w14:textId="77777777" w:rsidR="00EE7C6A" w:rsidRDefault="00EE7C6A" w:rsidP="009E626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14:paraId="7C21B0B6" w14:textId="77777777" w:rsidR="00EE7C6A" w:rsidRPr="00FA2F6A" w:rsidRDefault="00EE7C6A" w:rsidP="00FA2F6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579" w:type="pct"/>
          </w:tcPr>
          <w:p w14:paraId="33851E45" w14:textId="77777777" w:rsidR="00EE7C6A" w:rsidRPr="00FA2F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pct"/>
          </w:tcPr>
          <w:p w14:paraId="14E70321" w14:textId="7A92977B" w:rsidR="00EE7C6A" w:rsidRPr="00FA2F6A" w:rsidRDefault="007361B4" w:rsidP="00385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14:paraId="41A99DE5" w14:textId="77777777" w:rsidR="009F117D" w:rsidRPr="00FA2F6A" w:rsidRDefault="009F117D">
      <w:pPr>
        <w:rPr>
          <w:b/>
        </w:rPr>
      </w:pPr>
    </w:p>
    <w:p w14:paraId="231B38AE" w14:textId="77777777" w:rsidR="009F117D" w:rsidRPr="00362F57" w:rsidRDefault="009F117D">
      <w:pPr>
        <w:rPr>
          <w:sz w:val="28"/>
          <w:szCs w:val="28"/>
        </w:rPr>
      </w:pPr>
      <w:r w:rsidRPr="00362F57">
        <w:rPr>
          <w:sz w:val="28"/>
          <w:szCs w:val="28"/>
        </w:rPr>
        <w:t>Ответственный  секретарь                                                                Гусейнова Л.Г.</w:t>
      </w:r>
    </w:p>
    <w:p w14:paraId="665A208F" w14:textId="77777777" w:rsidR="009F117D" w:rsidRDefault="009F117D"/>
    <w:p w14:paraId="2A9FF461" w14:textId="77777777" w:rsidR="009F117D" w:rsidRDefault="009F117D"/>
    <w:sectPr w:rsidR="009F117D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33"/>
    <w:rsid w:val="00036B71"/>
    <w:rsid w:val="00043C24"/>
    <w:rsid w:val="000711BD"/>
    <w:rsid w:val="00077F35"/>
    <w:rsid w:val="000A4C75"/>
    <w:rsid w:val="000A6617"/>
    <w:rsid w:val="000B0530"/>
    <w:rsid w:val="000B599B"/>
    <w:rsid w:val="000F2F31"/>
    <w:rsid w:val="000F73D5"/>
    <w:rsid w:val="00114B96"/>
    <w:rsid w:val="00130917"/>
    <w:rsid w:val="001316D2"/>
    <w:rsid w:val="00132C83"/>
    <w:rsid w:val="00136D71"/>
    <w:rsid w:val="001C3131"/>
    <w:rsid w:val="001D1445"/>
    <w:rsid w:val="002377D4"/>
    <w:rsid w:val="002D7652"/>
    <w:rsid w:val="002F63B6"/>
    <w:rsid w:val="00347CC9"/>
    <w:rsid w:val="00362F57"/>
    <w:rsid w:val="00374498"/>
    <w:rsid w:val="00377F55"/>
    <w:rsid w:val="00385DB1"/>
    <w:rsid w:val="00390635"/>
    <w:rsid w:val="003970D2"/>
    <w:rsid w:val="003C0A0F"/>
    <w:rsid w:val="003F7164"/>
    <w:rsid w:val="00403B90"/>
    <w:rsid w:val="00403D90"/>
    <w:rsid w:val="00480977"/>
    <w:rsid w:val="004A0803"/>
    <w:rsid w:val="004A36B5"/>
    <w:rsid w:val="004B1B90"/>
    <w:rsid w:val="004C4849"/>
    <w:rsid w:val="004E725C"/>
    <w:rsid w:val="004F1ACC"/>
    <w:rsid w:val="004F3654"/>
    <w:rsid w:val="005070E4"/>
    <w:rsid w:val="00523028"/>
    <w:rsid w:val="00524F06"/>
    <w:rsid w:val="00596CED"/>
    <w:rsid w:val="00597ED7"/>
    <w:rsid w:val="005A0605"/>
    <w:rsid w:val="005E33F9"/>
    <w:rsid w:val="005F1828"/>
    <w:rsid w:val="006038B1"/>
    <w:rsid w:val="006802F2"/>
    <w:rsid w:val="006B47AB"/>
    <w:rsid w:val="006E474A"/>
    <w:rsid w:val="006E6195"/>
    <w:rsid w:val="00710FC7"/>
    <w:rsid w:val="007359FA"/>
    <w:rsid w:val="007361B4"/>
    <w:rsid w:val="00771923"/>
    <w:rsid w:val="007A38D3"/>
    <w:rsid w:val="007A4861"/>
    <w:rsid w:val="007A5560"/>
    <w:rsid w:val="007C5569"/>
    <w:rsid w:val="007D0033"/>
    <w:rsid w:val="007E115C"/>
    <w:rsid w:val="00801FCB"/>
    <w:rsid w:val="00822CE0"/>
    <w:rsid w:val="008237DC"/>
    <w:rsid w:val="00847EEF"/>
    <w:rsid w:val="00852453"/>
    <w:rsid w:val="00864B89"/>
    <w:rsid w:val="00864F2C"/>
    <w:rsid w:val="00875E37"/>
    <w:rsid w:val="008972D7"/>
    <w:rsid w:val="008A6AE5"/>
    <w:rsid w:val="008E7E38"/>
    <w:rsid w:val="009438CF"/>
    <w:rsid w:val="009946EA"/>
    <w:rsid w:val="009E626C"/>
    <w:rsid w:val="009F117D"/>
    <w:rsid w:val="00A473F3"/>
    <w:rsid w:val="00A54F61"/>
    <w:rsid w:val="00A82B23"/>
    <w:rsid w:val="00A97E2E"/>
    <w:rsid w:val="00AC4C0C"/>
    <w:rsid w:val="00AF2727"/>
    <w:rsid w:val="00AF5896"/>
    <w:rsid w:val="00B12EEB"/>
    <w:rsid w:val="00B15CF8"/>
    <w:rsid w:val="00B4504F"/>
    <w:rsid w:val="00B55C53"/>
    <w:rsid w:val="00B61D56"/>
    <w:rsid w:val="00B76F73"/>
    <w:rsid w:val="00B85A26"/>
    <w:rsid w:val="00BA52B2"/>
    <w:rsid w:val="00BB0991"/>
    <w:rsid w:val="00C14682"/>
    <w:rsid w:val="00C5502F"/>
    <w:rsid w:val="00C55AE0"/>
    <w:rsid w:val="00C70AF3"/>
    <w:rsid w:val="00CA130A"/>
    <w:rsid w:val="00CA2E1D"/>
    <w:rsid w:val="00CA7047"/>
    <w:rsid w:val="00D05985"/>
    <w:rsid w:val="00D27847"/>
    <w:rsid w:val="00D73B4A"/>
    <w:rsid w:val="00DC36FA"/>
    <w:rsid w:val="00DD4A65"/>
    <w:rsid w:val="00DF11EB"/>
    <w:rsid w:val="00E153A7"/>
    <w:rsid w:val="00E53C31"/>
    <w:rsid w:val="00E63EA9"/>
    <w:rsid w:val="00E67E34"/>
    <w:rsid w:val="00E94E67"/>
    <w:rsid w:val="00EC7418"/>
    <w:rsid w:val="00ED1C17"/>
    <w:rsid w:val="00EE7C6A"/>
    <w:rsid w:val="00EF0A15"/>
    <w:rsid w:val="00EF3C80"/>
    <w:rsid w:val="00F026EF"/>
    <w:rsid w:val="00F06B0E"/>
    <w:rsid w:val="00FA2F6A"/>
    <w:rsid w:val="00FC400D"/>
    <w:rsid w:val="00FC699B"/>
    <w:rsid w:val="00FD5FAF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D2A1C"/>
  <w15:docId w15:val="{543E21FA-7211-42AA-9FD5-2CB0282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D0033"/>
    <w:rPr>
      <w:rFonts w:ascii="Bookman Old Style" w:hAnsi="Bookman Old Style"/>
      <w:sz w:val="16"/>
    </w:rPr>
  </w:style>
  <w:style w:type="paragraph" w:styleId="a3">
    <w:name w:val="Balloon Text"/>
    <w:basedOn w:val="a"/>
    <w:link w:val="a4"/>
    <w:uiPriority w:val="99"/>
    <w:semiHidden/>
    <w:rsid w:val="00C1468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14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19757</cp:lastModifiedBy>
  <cp:revision>5</cp:revision>
  <cp:lastPrinted>2021-07-06T04:56:00Z</cp:lastPrinted>
  <dcterms:created xsi:type="dcterms:W3CDTF">2021-07-05T07:39:00Z</dcterms:created>
  <dcterms:modified xsi:type="dcterms:W3CDTF">2021-07-06T04:58:00Z</dcterms:modified>
</cp:coreProperties>
</file>